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F821DA" w14:textId="77777777" w:rsidR="003276CD" w:rsidRPr="00BC5651" w:rsidRDefault="003276CD" w:rsidP="003276CD">
      <w:pPr>
        <w:spacing w:line="0" w:lineRule="atLeast"/>
        <w:ind w:left="5529"/>
        <w:jc w:val="right"/>
        <w:rPr>
          <w:rFonts w:ascii="Times New Roman" w:eastAsia="Times New Roman" w:hAnsi="Times New Roman"/>
          <w:b/>
          <w:sz w:val="22"/>
          <w:szCs w:val="22"/>
        </w:rPr>
      </w:pPr>
      <w:r w:rsidRPr="00BC5651">
        <w:rPr>
          <w:rFonts w:ascii="Times New Roman" w:eastAsia="Times New Roman" w:hAnsi="Times New Roman"/>
          <w:b/>
          <w:sz w:val="22"/>
          <w:szCs w:val="22"/>
        </w:rPr>
        <w:t xml:space="preserve">Allegato </w:t>
      </w:r>
      <w:r>
        <w:rPr>
          <w:rFonts w:ascii="Times New Roman" w:eastAsia="Times New Roman" w:hAnsi="Times New Roman"/>
          <w:b/>
          <w:sz w:val="22"/>
          <w:szCs w:val="22"/>
        </w:rPr>
        <w:t>2</w:t>
      </w:r>
      <w:r w:rsidRPr="00BC5651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>
        <w:rPr>
          <w:rFonts w:ascii="Times New Roman" w:eastAsia="Times New Roman" w:hAnsi="Times New Roman"/>
          <w:b/>
          <w:sz w:val="22"/>
          <w:szCs w:val="22"/>
        </w:rPr>
        <w:t>dichiarazione subapppaltatore</w:t>
      </w:r>
    </w:p>
    <w:p w14:paraId="7237713F" w14:textId="77777777" w:rsidR="003276CD" w:rsidRDefault="003276CD" w:rsidP="003276C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40081E9" w14:textId="77777777" w:rsidR="003276CD" w:rsidRDefault="003276CD" w:rsidP="003276CD">
      <w:pPr>
        <w:spacing w:line="219" w:lineRule="exact"/>
        <w:rPr>
          <w:rFonts w:ascii="Times New Roman" w:eastAsia="Times New Roman" w:hAnsi="Times New Roman"/>
          <w:sz w:val="24"/>
        </w:rPr>
      </w:pPr>
    </w:p>
    <w:p w14:paraId="3284A395" w14:textId="77777777" w:rsidR="003276CD" w:rsidRPr="009B55C2" w:rsidRDefault="003276CD" w:rsidP="003276CD">
      <w:pPr>
        <w:spacing w:line="0" w:lineRule="atLeast"/>
        <w:ind w:left="4100"/>
        <w:rPr>
          <w:rFonts w:ascii="Times New Roman" w:eastAsia="Times New Roman" w:hAnsi="Times New Roman"/>
          <w:b/>
        </w:rPr>
      </w:pPr>
      <w:r w:rsidRPr="009B55C2">
        <w:rPr>
          <w:rFonts w:ascii="Times New Roman" w:eastAsia="Times New Roman" w:hAnsi="Times New Roman"/>
          <w:b/>
        </w:rPr>
        <w:t>Spett.le</w:t>
      </w:r>
    </w:p>
    <w:p w14:paraId="25846019" w14:textId="77777777" w:rsidR="003276CD" w:rsidRPr="009B55C2" w:rsidRDefault="003276CD" w:rsidP="003276CD">
      <w:pPr>
        <w:spacing w:line="0" w:lineRule="atLeast"/>
        <w:ind w:left="6379" w:hanging="2279"/>
        <w:rPr>
          <w:rFonts w:ascii="Times New Roman" w:eastAsia="Times New Roman" w:hAnsi="Times New Roman"/>
          <w:b/>
        </w:rPr>
      </w:pPr>
      <w:r w:rsidRPr="009B55C2">
        <w:rPr>
          <w:rFonts w:ascii="Times New Roman" w:eastAsia="Times New Roman" w:hAnsi="Times New Roman"/>
          <w:b/>
        </w:rPr>
        <w:t>Comune di Giovinazzo</w:t>
      </w:r>
    </w:p>
    <w:p w14:paraId="6267782C" w14:textId="77777777" w:rsidR="003276CD" w:rsidRPr="009B55C2" w:rsidRDefault="003276CD" w:rsidP="003276CD">
      <w:pPr>
        <w:spacing w:line="0" w:lineRule="atLeast"/>
        <w:ind w:left="6379" w:hanging="2279"/>
        <w:rPr>
          <w:rFonts w:ascii="Times New Roman" w:eastAsia="Times New Roman" w:hAnsi="Times New Roman"/>
          <w:b/>
        </w:rPr>
      </w:pPr>
      <w:r w:rsidRPr="009B55C2">
        <w:rPr>
          <w:rFonts w:ascii="Times New Roman" w:eastAsia="Times New Roman" w:hAnsi="Times New Roman"/>
          <w:b/>
        </w:rPr>
        <w:t xml:space="preserve">SETTORE PRIMO </w:t>
      </w:r>
    </w:p>
    <w:p w14:paraId="367A08B3" w14:textId="77777777" w:rsidR="003276CD" w:rsidRPr="009B55C2" w:rsidRDefault="003276CD" w:rsidP="003276CD">
      <w:pPr>
        <w:spacing w:line="0" w:lineRule="atLeast"/>
        <w:ind w:left="6379" w:hanging="2279"/>
        <w:rPr>
          <w:rFonts w:ascii="Times New Roman" w:eastAsia="Times New Roman" w:hAnsi="Times New Roman"/>
          <w:b/>
        </w:rPr>
      </w:pPr>
      <w:r w:rsidRPr="009B55C2">
        <w:rPr>
          <w:rFonts w:ascii="Times New Roman" w:eastAsia="Times New Roman" w:hAnsi="Times New Roman"/>
          <w:b/>
        </w:rPr>
        <w:t>Piazza Vittorio Emanuele II, 64</w:t>
      </w:r>
    </w:p>
    <w:p w14:paraId="02AC9745" w14:textId="77777777" w:rsidR="003276CD" w:rsidRPr="009B55C2" w:rsidRDefault="003276CD" w:rsidP="003276CD">
      <w:pPr>
        <w:spacing w:line="0" w:lineRule="atLeast"/>
        <w:ind w:left="6379" w:hanging="2279"/>
        <w:rPr>
          <w:rFonts w:ascii="Times New Roman" w:eastAsia="Times New Roman" w:hAnsi="Times New Roman"/>
          <w:b/>
        </w:rPr>
      </w:pPr>
      <w:proofErr w:type="gramStart"/>
      <w:r w:rsidRPr="009B55C2">
        <w:rPr>
          <w:rFonts w:ascii="Times New Roman" w:eastAsia="Times New Roman" w:hAnsi="Times New Roman"/>
          <w:b/>
        </w:rPr>
        <w:t>70054,  Giovinazzo</w:t>
      </w:r>
      <w:proofErr w:type="gramEnd"/>
      <w:r w:rsidRPr="009B55C2">
        <w:rPr>
          <w:rFonts w:ascii="Times New Roman" w:eastAsia="Times New Roman" w:hAnsi="Times New Roman"/>
          <w:b/>
        </w:rPr>
        <w:t xml:space="preserve"> (BA)</w:t>
      </w:r>
    </w:p>
    <w:p w14:paraId="3233D62F" w14:textId="77777777" w:rsidR="003276CD" w:rsidRDefault="003276CD" w:rsidP="003276C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AC91B0" w14:textId="365843DE" w:rsidR="003276CD" w:rsidRDefault="003276CD" w:rsidP="003276CD">
      <w:pPr>
        <w:widowControl w:val="0"/>
        <w:autoSpaceDE w:val="0"/>
        <w:autoSpaceDN w:val="0"/>
        <w:adjustRightInd w:val="0"/>
        <w:spacing w:after="240"/>
        <w:ind w:left="1276" w:hanging="1276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9B55C2">
        <w:rPr>
          <w:rFonts w:ascii="Times New Roman" w:eastAsia="Times New Roman" w:hAnsi="Times New Roman"/>
          <w:b/>
          <w:sz w:val="22"/>
          <w:szCs w:val="22"/>
        </w:rPr>
        <w:t xml:space="preserve">OGGETTO: </w:t>
      </w:r>
      <w:bookmarkStart w:id="0" w:name="_Hlk89168609"/>
      <w:r w:rsidR="00854011" w:rsidRPr="009B55C2">
        <w:rPr>
          <w:rFonts w:ascii="Times New Roman" w:eastAsia="Times New Roman" w:hAnsi="Times New Roman"/>
          <w:b/>
          <w:sz w:val="22"/>
          <w:szCs w:val="22"/>
        </w:rPr>
        <w:t xml:space="preserve">Cimitero comunale </w:t>
      </w:r>
      <w:r w:rsidR="00DA4F44">
        <w:rPr>
          <w:rFonts w:ascii="Times New Roman" w:eastAsia="Times New Roman" w:hAnsi="Times New Roman"/>
          <w:b/>
          <w:sz w:val="22"/>
          <w:szCs w:val="22"/>
        </w:rPr>
        <w:t>VII</w:t>
      </w:r>
      <w:r w:rsidR="00854011" w:rsidRPr="009B55C2">
        <w:rPr>
          <w:rFonts w:ascii="Times New Roman" w:eastAsia="Times New Roman" w:hAnsi="Times New Roman"/>
          <w:b/>
          <w:sz w:val="22"/>
          <w:szCs w:val="22"/>
        </w:rPr>
        <w:t xml:space="preserve"> zona </w:t>
      </w:r>
      <w:r w:rsidR="00854011">
        <w:rPr>
          <w:rFonts w:ascii="Times New Roman" w:eastAsia="Times New Roman" w:hAnsi="Times New Roman"/>
          <w:b/>
          <w:sz w:val="22"/>
          <w:szCs w:val="22"/>
        </w:rPr>
        <w:t>–</w:t>
      </w:r>
      <w:r w:rsidR="00854011" w:rsidRPr="009B55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854011">
        <w:rPr>
          <w:rFonts w:ascii="Times New Roman" w:eastAsia="Times New Roman" w:hAnsi="Times New Roman"/>
          <w:b/>
          <w:sz w:val="22"/>
          <w:szCs w:val="22"/>
        </w:rPr>
        <w:t>OPERE DI MANUTENZIONE STRAORDINARIA</w:t>
      </w:r>
      <w:r w:rsidR="00854011" w:rsidRPr="009B55C2">
        <w:rPr>
          <w:rFonts w:ascii="Times New Roman" w:eastAsia="Times New Roman" w:hAnsi="Times New Roman"/>
          <w:b/>
          <w:sz w:val="22"/>
          <w:szCs w:val="22"/>
        </w:rPr>
        <w:t xml:space="preserve"> (</w:t>
      </w:r>
      <w:r w:rsidR="00854011">
        <w:rPr>
          <w:rFonts w:ascii="Times New Roman" w:eastAsia="Times New Roman" w:hAnsi="Times New Roman"/>
          <w:b/>
          <w:sz w:val="22"/>
          <w:szCs w:val="22"/>
        </w:rPr>
        <w:t>regime giuridico applicabile</w:t>
      </w:r>
      <w:r w:rsidR="00854011" w:rsidRPr="009B55C2">
        <w:rPr>
          <w:rFonts w:ascii="Times New Roman" w:eastAsia="Times New Roman" w:hAnsi="Times New Roman"/>
          <w:b/>
          <w:sz w:val="22"/>
          <w:szCs w:val="22"/>
        </w:rPr>
        <w:t>: lavori nei settori ordinari).</w:t>
      </w:r>
      <w:bookmarkEnd w:id="0"/>
    </w:p>
    <w:p w14:paraId="3C5DB16E" w14:textId="77777777" w:rsidR="006650C4" w:rsidRPr="003276CD" w:rsidRDefault="006650C4" w:rsidP="003276CD">
      <w:pPr>
        <w:spacing w:after="120" w:line="235" w:lineRule="auto"/>
        <w:ind w:left="6" w:right="23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3276CD">
        <w:rPr>
          <w:rFonts w:ascii="Times New Roman" w:eastAsia="Times New Roman" w:hAnsi="Times New Roman"/>
          <w:b/>
          <w:sz w:val="22"/>
          <w:szCs w:val="22"/>
        </w:rPr>
        <w:t>DICHIARAZIONE DEL SUBAPPALTATORE INDICATO DALL’OPERATORE ECONOMICO CONCORRENTE AI SENSI DELL’ART. 105, COMMA 6, DEL D.LGS. 50/2016 E SS.MM.II.</w:t>
      </w:r>
    </w:p>
    <w:p w14:paraId="6C9227F7" w14:textId="77777777" w:rsidR="006650C4" w:rsidRPr="003276CD" w:rsidRDefault="006650C4">
      <w:pPr>
        <w:spacing w:line="12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E142531" w14:textId="77777777" w:rsidR="003276CD" w:rsidRPr="003276CD" w:rsidRDefault="003276CD">
      <w:pPr>
        <w:spacing w:line="12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5E3A963" w14:textId="77777777" w:rsidR="006650C4" w:rsidRPr="003276CD" w:rsidRDefault="006650C4">
      <w:pPr>
        <w:spacing w:line="128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790" w:type="dxa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431"/>
        <w:gridCol w:w="862"/>
        <w:gridCol w:w="2590"/>
        <w:gridCol w:w="144"/>
        <w:gridCol w:w="431"/>
        <w:gridCol w:w="144"/>
        <w:gridCol w:w="143"/>
        <w:gridCol w:w="576"/>
        <w:gridCol w:w="143"/>
        <w:gridCol w:w="289"/>
        <w:gridCol w:w="579"/>
        <w:gridCol w:w="740"/>
        <w:gridCol w:w="425"/>
        <w:gridCol w:w="284"/>
        <w:gridCol w:w="1003"/>
      </w:tblGrid>
      <w:tr w:rsidR="003276CD" w:rsidRPr="006650C4" w14:paraId="50AFBB0D" w14:textId="77777777" w:rsidTr="00975EAE">
        <w:trPr>
          <w:trHeight w:val="454"/>
        </w:trPr>
        <w:tc>
          <w:tcPr>
            <w:tcW w:w="2299" w:type="dxa"/>
            <w:gridSpan w:val="3"/>
            <w:vAlign w:val="center"/>
          </w:tcPr>
          <w:p w14:paraId="29E5F39D" w14:textId="77777777" w:rsidR="003276CD" w:rsidRPr="006650C4" w:rsidRDefault="003276C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50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Impresa subappaltatrice:  </w:t>
            </w:r>
          </w:p>
        </w:tc>
        <w:sdt>
          <w:sdtPr>
            <w:rPr>
              <w:rFonts w:ascii="Times New Roman" w:eastAsia="Times New Roman" w:hAnsi="Times New Roman" w:cs="Times New Roman"/>
              <w:sz w:val="22"/>
              <w:szCs w:val="22"/>
            </w:rPr>
            <w:id w:val="339404251"/>
            <w:placeholder>
              <w:docPart w:val="DefaultPlaceholder_22675703"/>
            </w:placeholder>
            <w:text w:multiLine="1"/>
          </w:sdtPr>
          <w:sdtEndPr/>
          <w:sdtContent>
            <w:tc>
              <w:tcPr>
                <w:tcW w:w="7491" w:type="dxa"/>
                <w:gridSpan w:val="13"/>
                <w:vAlign w:val="center"/>
              </w:tcPr>
              <w:p w14:paraId="75BF8DCC" w14:textId="5EF7977E" w:rsidR="003276CD" w:rsidRPr="006650C4" w:rsidRDefault="00225953" w:rsidP="006650C4">
                <w:pPr>
                  <w:spacing w:line="0" w:lineRule="atLeas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 w:rsidRPr="002A7D90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(scrivere la denominazione dell’impresa come indicato nel certificato della Camera di Commercio)</w:t>
                </w:r>
              </w:p>
            </w:tc>
          </w:sdtContent>
        </w:sdt>
      </w:tr>
      <w:tr w:rsidR="00225953" w:rsidRPr="006650C4" w14:paraId="5A14B252" w14:textId="77777777" w:rsidTr="00975EAE">
        <w:trPr>
          <w:trHeight w:val="454"/>
        </w:trPr>
        <w:tc>
          <w:tcPr>
            <w:tcW w:w="1437" w:type="dxa"/>
            <w:gridSpan w:val="2"/>
            <w:vAlign w:val="center"/>
          </w:tcPr>
          <w:p w14:paraId="00A7C9F4" w14:textId="77777777" w:rsidR="00225953" w:rsidRPr="006650C4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Codice fiscale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027" w:type="dxa"/>
            <w:gridSpan w:val="4"/>
            <w:vAlign w:val="center"/>
          </w:tcPr>
          <w:p w14:paraId="3FFB3C27" w14:textId="77777777" w:rsidR="00225953" w:rsidRPr="006650C4" w:rsidRDefault="00DA4F44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48"/>
                <w:placeholder>
                  <w:docPart w:val="A73A781556DE44939974B2859237FCBC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295" w:type="dxa"/>
            <w:gridSpan w:val="5"/>
            <w:vAlign w:val="center"/>
          </w:tcPr>
          <w:p w14:paraId="243F8BF2" w14:textId="77777777" w:rsidR="00225953" w:rsidRPr="006650C4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Partita IVA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031" w:type="dxa"/>
            <w:gridSpan w:val="5"/>
            <w:vAlign w:val="center"/>
          </w:tcPr>
          <w:p w14:paraId="34E897CF" w14:textId="77777777" w:rsidR="00225953" w:rsidRPr="006650C4" w:rsidRDefault="00DA4F44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49"/>
                <w:placeholder>
                  <w:docPart w:val="A07753C8CDD04A7FA4E5D68419D66BFF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619D" w:rsidRPr="006650C4" w14:paraId="56D57CC5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6709D0A0" w14:textId="77777777" w:rsidR="0066619D" w:rsidRPr="003276CD" w:rsidRDefault="0066619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Indirizzo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497" w:type="dxa"/>
            <w:gridSpan w:val="13"/>
            <w:vAlign w:val="center"/>
          </w:tcPr>
          <w:p w14:paraId="7E9565FC" w14:textId="77777777" w:rsidR="0066619D" w:rsidRDefault="00DA4F44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0"/>
                <w:placeholder>
                  <w:docPart w:val="EBC99503994E443FB7BE281EA8552F6A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vAlign w:val="center"/>
          </w:tcPr>
          <w:p w14:paraId="447668E9" w14:textId="77777777" w:rsidR="0066619D" w:rsidRDefault="0066619D" w:rsidP="0066619D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n: </w:t>
            </w:r>
          </w:p>
        </w:tc>
        <w:tc>
          <w:tcPr>
            <w:tcW w:w="1003" w:type="dxa"/>
            <w:vAlign w:val="center"/>
          </w:tcPr>
          <w:p w14:paraId="0DA38FEF" w14:textId="77777777" w:rsidR="0066619D" w:rsidRDefault="00DA4F44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1"/>
                <w:placeholder>
                  <w:docPart w:val="160DFD1905634CC1AC6BCF0E7A827CAC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619D" w:rsidRPr="006650C4" w14:paraId="3C3C091C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57206D34" w14:textId="77777777" w:rsidR="0066619D" w:rsidRPr="003276CD" w:rsidRDefault="0066619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Città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321" w:type="dxa"/>
            <w:gridSpan w:val="8"/>
            <w:vAlign w:val="center"/>
          </w:tcPr>
          <w:p w14:paraId="120A435A" w14:textId="77777777" w:rsidR="0066619D" w:rsidRDefault="00DA4F44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4"/>
                <w:placeholder>
                  <w:docPart w:val="ABBA2CD24B364B2F861A7D99814207D4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011" w:type="dxa"/>
            <w:gridSpan w:val="3"/>
            <w:vAlign w:val="center"/>
          </w:tcPr>
          <w:p w14:paraId="2EC696E8" w14:textId="77777777" w:rsidR="0066619D" w:rsidRDefault="0066619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Prov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incia:</w:t>
            </w:r>
          </w:p>
        </w:tc>
        <w:tc>
          <w:tcPr>
            <w:tcW w:w="740" w:type="dxa"/>
            <w:vAlign w:val="center"/>
          </w:tcPr>
          <w:p w14:paraId="13981980" w14:textId="77777777" w:rsidR="0066619D" w:rsidRDefault="00DA4F44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5"/>
                <w:placeholder>
                  <w:docPart w:val="DD95913AF4464C1DB481EC9F193D4D32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709" w:type="dxa"/>
            <w:gridSpan w:val="2"/>
            <w:vAlign w:val="center"/>
          </w:tcPr>
          <w:p w14:paraId="4D170776" w14:textId="77777777" w:rsidR="0066619D" w:rsidRDefault="0066619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C.A.P.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003" w:type="dxa"/>
            <w:vAlign w:val="center"/>
          </w:tcPr>
          <w:p w14:paraId="07860A0B" w14:textId="77777777" w:rsidR="0066619D" w:rsidRDefault="00DA4F44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6"/>
                <w:placeholder>
                  <w:docPart w:val="7995509F68E84B1FA1C6CD373E124C7B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225953" w:rsidRPr="006650C4" w14:paraId="4B8230FF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66364B17" w14:textId="77777777" w:rsidR="00225953" w:rsidRPr="003276CD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Tel.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027" w:type="dxa"/>
            <w:gridSpan w:val="4"/>
            <w:vAlign w:val="center"/>
          </w:tcPr>
          <w:p w14:paraId="4BEB9BFA" w14:textId="77777777" w:rsidR="00225953" w:rsidRDefault="00DA4F44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7"/>
                <w:placeholder>
                  <w:docPart w:val="692D52516AEA496288F6933B08399206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575" w:type="dxa"/>
            <w:gridSpan w:val="2"/>
            <w:vAlign w:val="center"/>
          </w:tcPr>
          <w:p w14:paraId="28CBB1DE" w14:textId="77777777" w:rsidR="00225953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Fax:</w:t>
            </w:r>
          </w:p>
        </w:tc>
        <w:tc>
          <w:tcPr>
            <w:tcW w:w="4182" w:type="dxa"/>
            <w:gridSpan w:val="9"/>
            <w:vAlign w:val="center"/>
          </w:tcPr>
          <w:p w14:paraId="297368A4" w14:textId="77777777" w:rsidR="00225953" w:rsidRDefault="00DA4F44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8"/>
                <w:placeholder>
                  <w:docPart w:val="55D001BCCC31451DBA55398A0806F24B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225953" w:rsidRPr="006650C4" w14:paraId="520E62BA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5C9E832C" w14:textId="77777777" w:rsidR="00225953" w:rsidRPr="003276CD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PEC:</w:t>
            </w:r>
          </w:p>
        </w:tc>
        <w:tc>
          <w:tcPr>
            <w:tcW w:w="8784" w:type="dxa"/>
            <w:gridSpan w:val="15"/>
            <w:vAlign w:val="center"/>
          </w:tcPr>
          <w:p w14:paraId="481B1556" w14:textId="77777777" w:rsidR="00225953" w:rsidRDefault="00DA4F44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9"/>
                <w:placeholder>
                  <w:docPart w:val="B26C97E250BE47678DB9E5C575384E27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7215A8" w:rsidRPr="006650C4" w14:paraId="7DBFE694" w14:textId="77777777" w:rsidTr="00975EAE">
        <w:trPr>
          <w:trHeight w:val="454"/>
        </w:trPr>
        <w:tc>
          <w:tcPr>
            <w:tcW w:w="5464" w:type="dxa"/>
            <w:gridSpan w:val="6"/>
            <w:vAlign w:val="center"/>
          </w:tcPr>
          <w:p w14:paraId="0CEE5549" w14:textId="77777777" w:rsidR="007215A8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Legalmente rappresentata dal/la sottoscritto/a in qualità di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sz w:val="22"/>
              <w:szCs w:val="22"/>
            </w:rPr>
            <w:id w:val="339404305"/>
            <w:placeholder>
              <w:docPart w:val="DD62BBD7AFA74849815372C3F7D47991"/>
            </w:placeholder>
            <w:text w:multiLine="1"/>
          </w:sdtPr>
          <w:sdtEndPr/>
          <w:sdtContent>
            <w:tc>
              <w:tcPr>
                <w:tcW w:w="4326" w:type="dxa"/>
                <w:gridSpan w:val="10"/>
                <w:vAlign w:val="center"/>
              </w:tcPr>
              <w:p w14:paraId="2E4A9196" w14:textId="77777777" w:rsidR="007215A8" w:rsidRDefault="007215A8" w:rsidP="006650C4">
                <w:pPr>
                  <w:spacing w:line="0" w:lineRule="atLeas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 w:rsidRPr="003155B1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(amministratore, procuratore, etc.)</w:t>
                </w:r>
              </w:p>
            </w:tc>
          </w:sdtContent>
        </w:sdt>
      </w:tr>
      <w:tr w:rsidR="00975EAE" w:rsidRPr="006650C4" w14:paraId="528E9F4C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45FDB9B8" w14:textId="77777777" w:rsidR="007215A8" w:rsidRPr="003276CD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Cognome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883" w:type="dxa"/>
            <w:gridSpan w:val="3"/>
            <w:vAlign w:val="center"/>
          </w:tcPr>
          <w:p w14:paraId="31CAAEB9" w14:textId="77777777" w:rsidR="007215A8" w:rsidRPr="003276CD" w:rsidRDefault="00DA4F44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0"/>
                <w:placeholder>
                  <w:docPart w:val="CAA589098AE643628D2AE5FDDC95BACE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862" w:type="dxa"/>
            <w:gridSpan w:val="4"/>
            <w:vAlign w:val="center"/>
          </w:tcPr>
          <w:p w14:paraId="479DB1BE" w14:textId="77777777" w:rsidR="007215A8" w:rsidRPr="003276CD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Nome:</w:t>
            </w:r>
          </w:p>
        </w:tc>
        <w:tc>
          <w:tcPr>
            <w:tcW w:w="4039" w:type="dxa"/>
            <w:gridSpan w:val="8"/>
            <w:vAlign w:val="center"/>
          </w:tcPr>
          <w:p w14:paraId="07B8AB41" w14:textId="77777777" w:rsidR="007215A8" w:rsidRDefault="00DA4F44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2"/>
                <w:placeholder>
                  <w:docPart w:val="49AD31771AEE4E8DB69885945C9042F5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7215A8" w:rsidRPr="006650C4" w14:paraId="5E0737AE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448219C6" w14:textId="77777777" w:rsidR="007215A8" w:rsidRPr="003276CD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Nato/a 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883" w:type="dxa"/>
            <w:gridSpan w:val="3"/>
            <w:vAlign w:val="center"/>
          </w:tcPr>
          <w:p w14:paraId="4E23A1BD" w14:textId="77777777" w:rsidR="007215A8" w:rsidRPr="003276CD" w:rsidRDefault="00DA4F44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1"/>
                <w:placeholder>
                  <w:docPart w:val="8D35F94043D543B0A99DB471A0BF6000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862" w:type="dxa"/>
            <w:gridSpan w:val="4"/>
            <w:vAlign w:val="center"/>
          </w:tcPr>
          <w:p w14:paraId="48009D36" w14:textId="77777777" w:rsidR="007215A8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Prov.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19" w:type="dxa"/>
            <w:gridSpan w:val="2"/>
            <w:vAlign w:val="center"/>
          </w:tcPr>
          <w:p w14:paraId="5A9BFA61" w14:textId="77777777" w:rsidR="007215A8" w:rsidRDefault="00DA4F44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3"/>
                <w:placeholder>
                  <w:docPart w:val="8FC97447379641C383A2B7B8374A646A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289" w:type="dxa"/>
            <w:vAlign w:val="center"/>
          </w:tcPr>
          <w:p w14:paraId="2CE14C4E" w14:textId="77777777" w:rsidR="007215A8" w:rsidRDefault="007215A8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il:</w:t>
            </w:r>
          </w:p>
        </w:tc>
        <w:tc>
          <w:tcPr>
            <w:tcW w:w="3031" w:type="dxa"/>
            <w:gridSpan w:val="5"/>
            <w:vAlign w:val="center"/>
          </w:tcPr>
          <w:p w14:paraId="5A3929D8" w14:textId="77777777" w:rsidR="007215A8" w:rsidRDefault="00DA4F44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4"/>
                <w:placeholder>
                  <w:docPart w:val="194AC061420C4759B8EFF0D34F6168E0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F31275" w:rsidRPr="006650C4" w14:paraId="2041CD85" w14:textId="77777777" w:rsidTr="00975EAE">
        <w:trPr>
          <w:trHeight w:val="454"/>
        </w:trPr>
        <w:tc>
          <w:tcPr>
            <w:tcW w:w="1437" w:type="dxa"/>
            <w:gridSpan w:val="2"/>
            <w:vAlign w:val="center"/>
          </w:tcPr>
          <w:p w14:paraId="55F003D9" w14:textId="77777777" w:rsidR="00F31275" w:rsidRPr="003276CD" w:rsidRDefault="00F31275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Codice fiscale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353" w:type="dxa"/>
            <w:gridSpan w:val="14"/>
            <w:vAlign w:val="center"/>
          </w:tcPr>
          <w:p w14:paraId="73D07C69" w14:textId="77777777" w:rsidR="00F31275" w:rsidRDefault="00DA4F44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5"/>
                <w:placeholder>
                  <w:docPart w:val="5F93836D00244A599713E4399D41737A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17762715" w14:textId="77777777" w:rsidR="00F31275" w:rsidRDefault="00F31275">
      <w:pPr>
        <w:spacing w:line="0" w:lineRule="atLeast"/>
        <w:ind w:right="-28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AC61A36" w14:textId="77777777" w:rsidR="006650C4" w:rsidRPr="003276CD" w:rsidRDefault="00F31275">
      <w:pPr>
        <w:spacing w:line="0" w:lineRule="atLeast"/>
        <w:ind w:right="-28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</w:t>
      </w:r>
      <w:r w:rsidR="006650C4" w:rsidRPr="003276CD">
        <w:rPr>
          <w:rFonts w:ascii="Times New Roman" w:eastAsia="Times New Roman" w:hAnsi="Times New Roman" w:cs="Times New Roman"/>
          <w:b/>
          <w:sz w:val="22"/>
          <w:szCs w:val="22"/>
        </w:rPr>
        <w:t>ICHIARA</w:t>
      </w:r>
    </w:p>
    <w:p w14:paraId="0CE84B55" w14:textId="77777777" w:rsidR="006650C4" w:rsidRPr="00CC4083" w:rsidRDefault="006650C4">
      <w:pPr>
        <w:spacing w:line="29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69EBAD2" w14:textId="77777777" w:rsidR="006650C4" w:rsidRPr="00CC4083" w:rsidRDefault="006650C4">
      <w:pPr>
        <w:spacing w:line="0" w:lineRule="atLeast"/>
        <w:ind w:left="7"/>
        <w:rPr>
          <w:rFonts w:ascii="Times New Roman" w:hAnsi="Times New Roman" w:cs="Times New Roman"/>
          <w:sz w:val="22"/>
          <w:szCs w:val="22"/>
        </w:rPr>
      </w:pPr>
      <w:r w:rsidRPr="00CC4083">
        <w:rPr>
          <w:rFonts w:ascii="Times New Roman" w:eastAsia="Times New Roman" w:hAnsi="Times New Roman" w:cs="Times New Roman"/>
          <w:b/>
          <w:sz w:val="22"/>
          <w:szCs w:val="22"/>
        </w:rPr>
        <w:t xml:space="preserve">l’insussistenza dei motivi di esclusione di cui all’art. 80 del D.Lgs. 50/2016 e ss.mm.ii. </w:t>
      </w:r>
      <w:r w:rsidRPr="00CC4083">
        <w:rPr>
          <w:rFonts w:ascii="Times New Roman" w:hAnsi="Times New Roman" w:cs="Times New Roman"/>
          <w:sz w:val="22"/>
          <w:szCs w:val="22"/>
        </w:rPr>
        <w:t>1</w:t>
      </w:r>
    </w:p>
    <w:p w14:paraId="5271D3F1" w14:textId="77777777" w:rsidR="006650C4" w:rsidRPr="00CC4083" w:rsidRDefault="006650C4">
      <w:pPr>
        <w:spacing w:line="28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3DCB397" w14:textId="77777777" w:rsidR="00CC4083" w:rsidRPr="00CC4083" w:rsidRDefault="00CC4083" w:rsidP="00CC4083">
      <w:pPr>
        <w:tabs>
          <w:tab w:val="left" w:pos="1364"/>
        </w:tabs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C4083">
        <w:rPr>
          <w:rFonts w:ascii="Times New Roman" w:eastAsia="Times New Roman" w:hAnsi="Times New Roman" w:cs="Times New Roman"/>
          <w:b/>
          <w:sz w:val="22"/>
          <w:szCs w:val="22"/>
        </w:rPr>
        <w:t xml:space="preserve">DATA </w:t>
      </w:r>
      <w:sdt>
        <w:sdtPr>
          <w:rPr>
            <w:rStyle w:val="Stile2"/>
            <w:rFonts w:ascii="Times New Roman" w:hAnsi="Times New Roman" w:cs="Times New Roman"/>
            <w:sz w:val="22"/>
            <w:szCs w:val="22"/>
          </w:rPr>
          <w:id w:val="89019269"/>
          <w:placeholder>
            <w:docPart w:val="F796D451264D4DF0B2E19B4DCB36ABB2"/>
          </w:placeholder>
          <w:text w:multiLine="1"/>
        </w:sdtPr>
        <w:sdtEndPr>
          <w:rPr>
            <w:rStyle w:val="Stile2"/>
          </w:rPr>
        </w:sdtEndPr>
        <w:sdtContent>
          <w:r w:rsidRPr="00CC4083">
            <w:rPr>
              <w:rStyle w:val="Stile2"/>
              <w:rFonts w:ascii="Times New Roman" w:hAnsi="Times New Roman" w:cs="Times New Roman"/>
              <w:sz w:val="22"/>
              <w:szCs w:val="22"/>
            </w:rPr>
            <w:t xml:space="preserve">gg </w:t>
          </w:r>
        </w:sdtContent>
      </w:sdt>
      <w:r w:rsidRPr="00CC4083">
        <w:rPr>
          <w:rFonts w:ascii="Times New Roman" w:eastAsia="Times New Roman" w:hAnsi="Times New Roman" w:cs="Times New Roman"/>
          <w:sz w:val="22"/>
          <w:szCs w:val="22"/>
        </w:rPr>
        <w:t>/</w:t>
      </w:r>
      <w:r w:rsidRPr="00CC4083">
        <w:rPr>
          <w:rStyle w:val="Stile2"/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Style w:val="Stile2"/>
            <w:rFonts w:ascii="Times New Roman" w:hAnsi="Times New Roman" w:cs="Times New Roman"/>
            <w:sz w:val="22"/>
            <w:szCs w:val="22"/>
          </w:rPr>
          <w:id w:val="89019270"/>
          <w:placeholder>
            <w:docPart w:val="213319EDF94B404CA2C1D8086A5EA5BD"/>
          </w:placeholder>
          <w:text w:multiLine="1"/>
        </w:sdtPr>
        <w:sdtEndPr>
          <w:rPr>
            <w:rStyle w:val="Stile2"/>
          </w:rPr>
        </w:sdtEndPr>
        <w:sdtContent>
          <w:r w:rsidRPr="00CC4083">
            <w:rPr>
              <w:rStyle w:val="Stile2"/>
              <w:rFonts w:ascii="Times New Roman" w:hAnsi="Times New Roman" w:cs="Times New Roman"/>
              <w:sz w:val="22"/>
              <w:szCs w:val="22"/>
            </w:rPr>
            <w:t xml:space="preserve">mm </w:t>
          </w:r>
        </w:sdtContent>
      </w:sdt>
      <w:r w:rsidRPr="00CC4083">
        <w:rPr>
          <w:rFonts w:ascii="Times New Roman" w:eastAsia="Times New Roman" w:hAnsi="Times New Roman" w:cs="Times New Roman"/>
          <w:b/>
          <w:sz w:val="22"/>
          <w:szCs w:val="22"/>
        </w:rPr>
        <w:t xml:space="preserve"> /</w:t>
      </w:r>
      <w:r w:rsidRPr="00CC4083">
        <w:rPr>
          <w:rStyle w:val="Stile2"/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Style w:val="Stile2"/>
            <w:rFonts w:ascii="Times New Roman" w:hAnsi="Times New Roman" w:cs="Times New Roman"/>
            <w:sz w:val="22"/>
            <w:szCs w:val="22"/>
          </w:rPr>
          <w:id w:val="89019271"/>
          <w:placeholder>
            <w:docPart w:val="F4BEA2F430674EDBB97E05889885F823"/>
          </w:placeholder>
          <w:text w:multiLine="1"/>
        </w:sdtPr>
        <w:sdtEndPr>
          <w:rPr>
            <w:rStyle w:val="Stile2"/>
          </w:rPr>
        </w:sdtEndPr>
        <w:sdtContent>
          <w:r w:rsidRPr="00CC4083">
            <w:rPr>
              <w:rStyle w:val="Stile2"/>
              <w:rFonts w:ascii="Times New Roman" w:hAnsi="Times New Roman" w:cs="Times New Roman"/>
              <w:sz w:val="22"/>
              <w:szCs w:val="22"/>
            </w:rPr>
            <w:t xml:space="preserve">aa </w:t>
          </w:r>
        </w:sdtContent>
      </w:sdt>
      <w:r w:rsidRPr="00CC4083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74E2AF66" w14:textId="77777777" w:rsidR="006650C4" w:rsidRDefault="006650C4" w:rsidP="00CC4083">
      <w:pPr>
        <w:spacing w:line="0" w:lineRule="atLeast"/>
        <w:ind w:left="7"/>
        <w:rPr>
          <w:rFonts w:ascii="Times New Roman" w:eastAsia="Times New Roman" w:hAnsi="Times New Roman" w:cs="Times New Roman"/>
          <w:sz w:val="22"/>
          <w:szCs w:val="22"/>
        </w:rPr>
      </w:pPr>
    </w:p>
    <w:p w14:paraId="376FCC86" w14:textId="77777777" w:rsidR="00CC4083" w:rsidRDefault="00CC4083" w:rsidP="00CC4083">
      <w:pPr>
        <w:spacing w:line="0" w:lineRule="atLeast"/>
        <w:ind w:left="7"/>
        <w:rPr>
          <w:rFonts w:ascii="Times New Roman" w:eastAsia="Times New Roman" w:hAnsi="Times New Roman" w:cs="Times New Roman"/>
          <w:sz w:val="22"/>
          <w:szCs w:val="22"/>
        </w:rPr>
      </w:pPr>
    </w:p>
    <w:p w14:paraId="5705FCE1" w14:textId="77777777" w:rsidR="00CC4083" w:rsidRDefault="00CC4083" w:rsidP="00CC4083">
      <w:pPr>
        <w:spacing w:line="0" w:lineRule="atLeast"/>
        <w:ind w:left="7"/>
        <w:rPr>
          <w:rFonts w:ascii="Times New Roman" w:eastAsia="Times New Roman" w:hAnsi="Times New Roman" w:cs="Times New Roman"/>
          <w:sz w:val="22"/>
          <w:szCs w:val="22"/>
        </w:rPr>
      </w:pPr>
    </w:p>
    <w:p w14:paraId="1BC33987" w14:textId="77777777" w:rsidR="00CC4083" w:rsidRPr="00CC4083" w:rsidRDefault="00CC4083" w:rsidP="00CC4083">
      <w:pPr>
        <w:spacing w:line="0" w:lineRule="atLeast"/>
        <w:ind w:left="7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6350" w:tblpY="-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</w:tblGrid>
      <w:tr w:rsidR="00CC4083" w:rsidRPr="00CC4083" w14:paraId="50E1534B" w14:textId="77777777" w:rsidTr="00CC4083">
        <w:trPr>
          <w:trHeight w:val="348"/>
        </w:trPr>
        <w:tc>
          <w:tcPr>
            <w:tcW w:w="3318" w:type="dxa"/>
          </w:tcPr>
          <w:p w14:paraId="2B82B833" w14:textId="77777777" w:rsidR="00CC4083" w:rsidRPr="00CC4083" w:rsidRDefault="00CC4083" w:rsidP="00F8101A">
            <w:pPr>
              <w:spacing w:line="36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083">
              <w:rPr>
                <w:rFonts w:ascii="Times New Roman" w:eastAsia="Times New Roman" w:hAnsi="Times New Roman" w:cs="Times New Roman"/>
                <w:sz w:val="22"/>
                <w:szCs w:val="22"/>
              </w:rPr>
              <w:t>IL RAPPRESENTANTE LEGALE</w:t>
            </w:r>
            <w:r w:rsidRPr="00CC4083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C4083" w:rsidRPr="00CC4083" w14:paraId="505FCD29" w14:textId="77777777" w:rsidTr="00CC4083">
        <w:trPr>
          <w:trHeight w:val="348"/>
        </w:trPr>
        <w:tc>
          <w:tcPr>
            <w:tcW w:w="3318" w:type="dxa"/>
          </w:tcPr>
          <w:p w14:paraId="6F454B1F" w14:textId="77777777" w:rsidR="00CC4083" w:rsidRPr="00CC4083" w:rsidRDefault="00DA4F44" w:rsidP="00CC4083">
            <w:pPr>
              <w:spacing w:line="36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89019272"/>
                <w:placeholder>
                  <w:docPart w:val="94C0BEBA53124EF5B2413B31E6D16E76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proofErr w:type="gramStart"/>
                <w:r w:rsidR="00CC4083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>COGNOME  e</w:t>
                </w:r>
                <w:proofErr w:type="gramEnd"/>
                <w:r w:rsidR="00CC4083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Nome </w:t>
                </w:r>
              </w:sdtContent>
            </w:sdt>
          </w:p>
        </w:tc>
      </w:tr>
      <w:tr w:rsidR="00CC4083" w:rsidRPr="00CC4083" w14:paraId="32E93ADD" w14:textId="77777777" w:rsidTr="00CC4083">
        <w:trPr>
          <w:trHeight w:val="348"/>
        </w:trPr>
        <w:tc>
          <w:tcPr>
            <w:tcW w:w="3318" w:type="dxa"/>
          </w:tcPr>
          <w:p w14:paraId="064E8320" w14:textId="77777777" w:rsidR="00CC4083" w:rsidRPr="00CC4083" w:rsidRDefault="00CC4083" w:rsidP="00F8101A">
            <w:pPr>
              <w:tabs>
                <w:tab w:val="left" w:pos="7513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083">
              <w:rPr>
                <w:rFonts w:ascii="Times New Roman" w:eastAsia="Times New Roman" w:hAnsi="Times New Roman" w:cs="Times New Roman"/>
                <w:sz w:val="22"/>
                <w:szCs w:val="22"/>
              </w:rPr>
              <w:t>Firma digitale</w:t>
            </w:r>
          </w:p>
          <w:p w14:paraId="0D092551" w14:textId="77777777" w:rsidR="00CC4083" w:rsidRPr="00CC4083" w:rsidRDefault="00CC4083" w:rsidP="00F8101A">
            <w:pPr>
              <w:spacing w:line="363" w:lineRule="exact"/>
              <w:jc w:val="center"/>
              <w:rPr>
                <w:rStyle w:val="Stile2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8841118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D909345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E6E97D4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3C39116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0A1B037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5F202CC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0623DA0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3E30428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72354FD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1803B50" w14:textId="77777777" w:rsidR="006650C4" w:rsidRPr="003276CD" w:rsidRDefault="006650C4">
      <w:pPr>
        <w:numPr>
          <w:ilvl w:val="0"/>
          <w:numId w:val="1"/>
        </w:numPr>
        <w:tabs>
          <w:tab w:val="left" w:pos="107"/>
        </w:tabs>
        <w:spacing w:line="0" w:lineRule="atLeast"/>
        <w:ind w:left="107" w:hanging="107"/>
        <w:rPr>
          <w:rFonts w:ascii="Times New Roman" w:eastAsia="Times New Roman" w:hAnsi="Times New Roman" w:cs="Times New Roman"/>
          <w:sz w:val="22"/>
          <w:szCs w:val="22"/>
          <w:vertAlign w:val="superscript"/>
        </w:rPr>
      </w:pPr>
      <w:r w:rsidRPr="003276CD">
        <w:rPr>
          <w:rFonts w:ascii="Times New Roman" w:eastAsia="Times New Roman" w:hAnsi="Times New Roman" w:cs="Times New Roman"/>
          <w:sz w:val="22"/>
          <w:szCs w:val="22"/>
        </w:rPr>
        <w:t>Allegare fotocopia documento d’identità</w:t>
      </w:r>
    </w:p>
    <w:sectPr w:rsidR="006650C4" w:rsidRPr="003276CD" w:rsidSect="00334932">
      <w:type w:val="continuous"/>
      <w:pgSz w:w="11900" w:h="16838"/>
      <w:pgMar w:top="1130" w:right="1126" w:bottom="56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3EA6E572">
      <w:start w:val="1"/>
      <w:numFmt w:val="decimal"/>
      <w:lvlText w:val="%1"/>
      <w:lvlJc w:val="left"/>
    </w:lvl>
    <w:lvl w:ilvl="1" w:tplc="E4DC8CE6">
      <w:start w:val="1"/>
      <w:numFmt w:val="bullet"/>
      <w:lvlText w:val=""/>
      <w:lvlJc w:val="left"/>
    </w:lvl>
    <w:lvl w:ilvl="2" w:tplc="DDB4BFD0">
      <w:start w:val="1"/>
      <w:numFmt w:val="bullet"/>
      <w:lvlText w:val=""/>
      <w:lvlJc w:val="left"/>
    </w:lvl>
    <w:lvl w:ilvl="3" w:tplc="FE42C63A">
      <w:start w:val="1"/>
      <w:numFmt w:val="bullet"/>
      <w:lvlText w:val=""/>
      <w:lvlJc w:val="left"/>
    </w:lvl>
    <w:lvl w:ilvl="4" w:tplc="10D07EFE">
      <w:start w:val="1"/>
      <w:numFmt w:val="bullet"/>
      <w:lvlText w:val=""/>
      <w:lvlJc w:val="left"/>
    </w:lvl>
    <w:lvl w:ilvl="5" w:tplc="3C54AC5E">
      <w:start w:val="1"/>
      <w:numFmt w:val="bullet"/>
      <w:lvlText w:val=""/>
      <w:lvlJc w:val="left"/>
    </w:lvl>
    <w:lvl w:ilvl="6" w:tplc="02803A52">
      <w:start w:val="1"/>
      <w:numFmt w:val="bullet"/>
      <w:lvlText w:val=""/>
      <w:lvlJc w:val="left"/>
    </w:lvl>
    <w:lvl w:ilvl="7" w:tplc="B5CE2A36">
      <w:start w:val="1"/>
      <w:numFmt w:val="bullet"/>
      <w:lvlText w:val=""/>
      <w:lvlJc w:val="left"/>
    </w:lvl>
    <w:lvl w:ilvl="8" w:tplc="BEA0A432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AR5kR1XfFdtb6aTSIw1lK3kKD3F1lox+1quV0gVtp5372775ptQvutobIfO7mIT9ObLftOTw9935ejNnWXJXQ==" w:salt="RC7iCW5DdcRsmDXmxAPVJw==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6CD"/>
    <w:rsid w:val="000B5643"/>
    <w:rsid w:val="00225953"/>
    <w:rsid w:val="003276CD"/>
    <w:rsid w:val="00334932"/>
    <w:rsid w:val="004514B3"/>
    <w:rsid w:val="006650C4"/>
    <w:rsid w:val="0066619D"/>
    <w:rsid w:val="007215A8"/>
    <w:rsid w:val="007C5F6B"/>
    <w:rsid w:val="00854011"/>
    <w:rsid w:val="00873D96"/>
    <w:rsid w:val="00975EAE"/>
    <w:rsid w:val="009A458A"/>
    <w:rsid w:val="00A842CA"/>
    <w:rsid w:val="00AA1475"/>
    <w:rsid w:val="00CC4083"/>
    <w:rsid w:val="00DA4F44"/>
    <w:rsid w:val="00F31275"/>
    <w:rsid w:val="00F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CF8C7"/>
  <w15:docId w15:val="{3866CF93-9764-4A56-AC2F-C1E78F78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9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7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2595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9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953"/>
    <w:rPr>
      <w:rFonts w:ascii="Tahoma" w:hAnsi="Tahoma" w:cs="Tahoma"/>
      <w:sz w:val="16"/>
      <w:szCs w:val="16"/>
    </w:rPr>
  </w:style>
  <w:style w:type="character" w:customStyle="1" w:styleId="Stile2">
    <w:name w:val="Stile2"/>
    <w:basedOn w:val="Carpredefinitoparagrafo"/>
    <w:uiPriority w:val="1"/>
    <w:rsid w:val="00CC4083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84A0DE-2144-4E62-A224-FAA623490EDB}"/>
      </w:docPartPr>
      <w:docPartBody>
        <w:p w:rsidR="00D80166" w:rsidRDefault="001D53C8">
          <w:r w:rsidRPr="009E5C5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D62BBD7AFA74849815372C3F7D479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9731F4-F7A8-4A2C-8481-71907B739624}"/>
      </w:docPartPr>
      <w:docPartBody>
        <w:p w:rsidR="00D80166" w:rsidRDefault="001D53C8" w:rsidP="001D53C8">
          <w:pPr>
            <w:pStyle w:val="DD62BBD7AFA74849815372C3F7D47991"/>
          </w:pPr>
          <w:r w:rsidRPr="009E5C5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96D451264D4DF0B2E19B4DCB36AB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1F6785-EA6D-4780-AE22-5B70BA971DFD}"/>
      </w:docPartPr>
      <w:docPartBody>
        <w:p w:rsidR="00D80166" w:rsidRDefault="001D53C8" w:rsidP="001D53C8">
          <w:pPr>
            <w:pStyle w:val="F796D451264D4DF0B2E19B4DCB36ABB2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13319EDF94B404CA2C1D8086A5EA5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67CBB6-C440-47B0-925F-42DD28CA3228}"/>
      </w:docPartPr>
      <w:docPartBody>
        <w:p w:rsidR="00D80166" w:rsidRDefault="001D53C8" w:rsidP="001D53C8">
          <w:pPr>
            <w:pStyle w:val="213319EDF94B404CA2C1D8086A5EA5BD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BEA2F430674EDBB97E05889885F8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80CCD9-E2AA-4EE5-A36A-2816401511C7}"/>
      </w:docPartPr>
      <w:docPartBody>
        <w:p w:rsidR="00D80166" w:rsidRDefault="001D53C8" w:rsidP="001D53C8">
          <w:pPr>
            <w:pStyle w:val="F4BEA2F430674EDBB97E05889885F823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C0BEBA53124EF5B2413B31E6D16E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56F5A-B669-4BDB-8BC2-B17EF3F8DB85}"/>
      </w:docPartPr>
      <w:docPartBody>
        <w:p w:rsidR="00D80166" w:rsidRDefault="001D53C8" w:rsidP="001D53C8">
          <w:pPr>
            <w:pStyle w:val="94C0BEBA53124EF5B2413B31E6D16E76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3A781556DE44939974B2859237FC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587749-6C70-4559-A231-23AC99828301}"/>
      </w:docPartPr>
      <w:docPartBody>
        <w:p w:rsidR="00D80166" w:rsidRDefault="001D53C8" w:rsidP="001D53C8">
          <w:pPr>
            <w:pStyle w:val="A73A781556DE44939974B2859237FCBC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7753C8CDD04A7FA4E5D68419D66B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F1CB8F-0841-4291-8B6E-E817EEA221B7}"/>
      </w:docPartPr>
      <w:docPartBody>
        <w:p w:rsidR="00D80166" w:rsidRDefault="001D53C8" w:rsidP="001D53C8">
          <w:pPr>
            <w:pStyle w:val="A07753C8CDD04A7FA4E5D68419D66BFF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BC99503994E443FB7BE281EA8552F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7D843B-C496-4438-B11B-F0BDF2A18ACD}"/>
      </w:docPartPr>
      <w:docPartBody>
        <w:p w:rsidR="00D80166" w:rsidRDefault="001D53C8" w:rsidP="001D53C8">
          <w:pPr>
            <w:pStyle w:val="EBC99503994E443FB7BE281EA8552F6A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60DFD1905634CC1AC6BCF0E7A827C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7068A2-3A94-4A1A-AA4D-BD041B643F6E}"/>
      </w:docPartPr>
      <w:docPartBody>
        <w:p w:rsidR="00D80166" w:rsidRDefault="001D53C8" w:rsidP="001D53C8">
          <w:pPr>
            <w:pStyle w:val="160DFD1905634CC1AC6BCF0E7A827CAC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BBA2CD24B364B2F861A7D99814207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9AF3C2-809F-44DE-876C-090961384DC2}"/>
      </w:docPartPr>
      <w:docPartBody>
        <w:p w:rsidR="00D80166" w:rsidRDefault="001D53C8" w:rsidP="001D53C8">
          <w:pPr>
            <w:pStyle w:val="ABBA2CD24B364B2F861A7D99814207D4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D95913AF4464C1DB481EC9F193D4D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A70D0F-D63A-451C-B640-2200DAC9EDC1}"/>
      </w:docPartPr>
      <w:docPartBody>
        <w:p w:rsidR="00D80166" w:rsidRDefault="001D53C8" w:rsidP="001D53C8">
          <w:pPr>
            <w:pStyle w:val="DD95913AF4464C1DB481EC9F193D4D32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995509F68E84B1FA1C6CD373E124C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439BFC-4B76-468E-A84D-B45E52466D95}"/>
      </w:docPartPr>
      <w:docPartBody>
        <w:p w:rsidR="00D80166" w:rsidRDefault="001D53C8" w:rsidP="001D53C8">
          <w:pPr>
            <w:pStyle w:val="7995509F68E84B1FA1C6CD373E124C7B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92D52516AEA496288F6933B083992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BCA919-CF1E-4EF2-8B12-12E065458E8A}"/>
      </w:docPartPr>
      <w:docPartBody>
        <w:p w:rsidR="00D80166" w:rsidRDefault="001D53C8" w:rsidP="001D53C8">
          <w:pPr>
            <w:pStyle w:val="692D52516AEA496288F6933B08399206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D001BCCC31451DBA55398A0806F2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CAA01F-48D4-4E54-8E55-38ABA9422148}"/>
      </w:docPartPr>
      <w:docPartBody>
        <w:p w:rsidR="00D80166" w:rsidRDefault="001D53C8" w:rsidP="001D53C8">
          <w:pPr>
            <w:pStyle w:val="55D001BCCC31451DBA55398A0806F24B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26C97E250BE47678DB9E5C575384E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0DFCF-5799-4816-9956-EE046A558F71}"/>
      </w:docPartPr>
      <w:docPartBody>
        <w:p w:rsidR="00D80166" w:rsidRDefault="001D53C8" w:rsidP="001D53C8">
          <w:pPr>
            <w:pStyle w:val="B26C97E250BE47678DB9E5C575384E27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AA589098AE643628D2AE5FDDC95BA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B342C0-D09E-4412-94FE-ACD5F59E9757}"/>
      </w:docPartPr>
      <w:docPartBody>
        <w:p w:rsidR="00D80166" w:rsidRDefault="001D53C8" w:rsidP="001D53C8">
          <w:pPr>
            <w:pStyle w:val="CAA589098AE643628D2AE5FDDC95BACE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D35F94043D543B0A99DB471A0BF60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071776-D31F-4E7A-8EA2-1211BE5241BA}"/>
      </w:docPartPr>
      <w:docPartBody>
        <w:p w:rsidR="00D80166" w:rsidRDefault="001D53C8" w:rsidP="001D53C8">
          <w:pPr>
            <w:pStyle w:val="8D35F94043D543B0A99DB471A0BF6000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9AD31771AEE4E8DB69885945C9042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34B183-A5B0-4147-88B6-40E2DD70F69C}"/>
      </w:docPartPr>
      <w:docPartBody>
        <w:p w:rsidR="00D80166" w:rsidRDefault="001D53C8" w:rsidP="001D53C8">
          <w:pPr>
            <w:pStyle w:val="49AD31771AEE4E8DB69885945C9042F5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C97447379641C383A2B7B8374A64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B3B5CE-3A4E-49DF-910F-74602492AF84}"/>
      </w:docPartPr>
      <w:docPartBody>
        <w:p w:rsidR="00D80166" w:rsidRDefault="001D53C8" w:rsidP="001D53C8">
          <w:pPr>
            <w:pStyle w:val="8FC97447379641C383A2B7B8374A646A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94AC061420C4759B8EFF0D34F616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5239AE-F1AC-47ED-AC1D-5CA873D62BB2}"/>
      </w:docPartPr>
      <w:docPartBody>
        <w:p w:rsidR="00D80166" w:rsidRDefault="001D53C8" w:rsidP="001D53C8">
          <w:pPr>
            <w:pStyle w:val="194AC061420C4759B8EFF0D34F6168E0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F93836D00244A599713E4399D417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4DD9F9-E07F-411D-8FC1-876484A7070B}"/>
      </w:docPartPr>
      <w:docPartBody>
        <w:p w:rsidR="00D80166" w:rsidRDefault="001D53C8" w:rsidP="001D53C8">
          <w:pPr>
            <w:pStyle w:val="5F93836D00244A599713E4399D41737A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3C8"/>
    <w:rsid w:val="00127642"/>
    <w:rsid w:val="001D53C8"/>
    <w:rsid w:val="00406780"/>
    <w:rsid w:val="005C3FA9"/>
    <w:rsid w:val="007C04D4"/>
    <w:rsid w:val="00D8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53C8"/>
    <w:rPr>
      <w:color w:val="808080"/>
    </w:rPr>
  </w:style>
  <w:style w:type="paragraph" w:customStyle="1" w:styleId="DD62BBD7AFA74849815372C3F7D47991">
    <w:name w:val="DD62BBD7AFA74849815372C3F7D47991"/>
    <w:rsid w:val="001D53C8"/>
  </w:style>
  <w:style w:type="paragraph" w:customStyle="1" w:styleId="F796D451264D4DF0B2E19B4DCB36ABB2">
    <w:name w:val="F796D451264D4DF0B2E19B4DCB36ABB2"/>
    <w:rsid w:val="001D53C8"/>
  </w:style>
  <w:style w:type="paragraph" w:customStyle="1" w:styleId="213319EDF94B404CA2C1D8086A5EA5BD">
    <w:name w:val="213319EDF94B404CA2C1D8086A5EA5BD"/>
    <w:rsid w:val="001D53C8"/>
  </w:style>
  <w:style w:type="paragraph" w:customStyle="1" w:styleId="F4BEA2F430674EDBB97E05889885F823">
    <w:name w:val="F4BEA2F430674EDBB97E05889885F823"/>
    <w:rsid w:val="001D53C8"/>
  </w:style>
  <w:style w:type="paragraph" w:customStyle="1" w:styleId="94C0BEBA53124EF5B2413B31E6D16E76">
    <w:name w:val="94C0BEBA53124EF5B2413B31E6D16E76"/>
    <w:rsid w:val="001D53C8"/>
  </w:style>
  <w:style w:type="paragraph" w:customStyle="1" w:styleId="A73A781556DE44939974B2859237FCBC">
    <w:name w:val="A73A781556DE44939974B2859237FCBC"/>
    <w:rsid w:val="001D53C8"/>
  </w:style>
  <w:style w:type="paragraph" w:customStyle="1" w:styleId="A07753C8CDD04A7FA4E5D68419D66BFF">
    <w:name w:val="A07753C8CDD04A7FA4E5D68419D66BFF"/>
    <w:rsid w:val="001D53C8"/>
  </w:style>
  <w:style w:type="paragraph" w:customStyle="1" w:styleId="EBC99503994E443FB7BE281EA8552F6A">
    <w:name w:val="EBC99503994E443FB7BE281EA8552F6A"/>
    <w:rsid w:val="001D53C8"/>
  </w:style>
  <w:style w:type="paragraph" w:customStyle="1" w:styleId="160DFD1905634CC1AC6BCF0E7A827CAC">
    <w:name w:val="160DFD1905634CC1AC6BCF0E7A827CAC"/>
    <w:rsid w:val="001D53C8"/>
  </w:style>
  <w:style w:type="paragraph" w:customStyle="1" w:styleId="ABBA2CD24B364B2F861A7D99814207D4">
    <w:name w:val="ABBA2CD24B364B2F861A7D99814207D4"/>
    <w:rsid w:val="001D53C8"/>
  </w:style>
  <w:style w:type="paragraph" w:customStyle="1" w:styleId="DD95913AF4464C1DB481EC9F193D4D32">
    <w:name w:val="DD95913AF4464C1DB481EC9F193D4D32"/>
    <w:rsid w:val="001D53C8"/>
  </w:style>
  <w:style w:type="paragraph" w:customStyle="1" w:styleId="7995509F68E84B1FA1C6CD373E124C7B">
    <w:name w:val="7995509F68E84B1FA1C6CD373E124C7B"/>
    <w:rsid w:val="001D53C8"/>
  </w:style>
  <w:style w:type="paragraph" w:customStyle="1" w:styleId="692D52516AEA496288F6933B08399206">
    <w:name w:val="692D52516AEA496288F6933B08399206"/>
    <w:rsid w:val="001D53C8"/>
  </w:style>
  <w:style w:type="paragraph" w:customStyle="1" w:styleId="55D001BCCC31451DBA55398A0806F24B">
    <w:name w:val="55D001BCCC31451DBA55398A0806F24B"/>
    <w:rsid w:val="001D53C8"/>
  </w:style>
  <w:style w:type="paragraph" w:customStyle="1" w:styleId="B26C97E250BE47678DB9E5C575384E27">
    <w:name w:val="B26C97E250BE47678DB9E5C575384E27"/>
    <w:rsid w:val="001D53C8"/>
  </w:style>
  <w:style w:type="paragraph" w:customStyle="1" w:styleId="CAA589098AE643628D2AE5FDDC95BACE">
    <w:name w:val="CAA589098AE643628D2AE5FDDC95BACE"/>
    <w:rsid w:val="001D53C8"/>
  </w:style>
  <w:style w:type="paragraph" w:customStyle="1" w:styleId="8D35F94043D543B0A99DB471A0BF6000">
    <w:name w:val="8D35F94043D543B0A99DB471A0BF6000"/>
    <w:rsid w:val="001D53C8"/>
  </w:style>
  <w:style w:type="paragraph" w:customStyle="1" w:styleId="49AD31771AEE4E8DB69885945C9042F5">
    <w:name w:val="49AD31771AEE4E8DB69885945C9042F5"/>
    <w:rsid w:val="001D53C8"/>
  </w:style>
  <w:style w:type="paragraph" w:customStyle="1" w:styleId="8FC97447379641C383A2B7B8374A646A">
    <w:name w:val="8FC97447379641C383A2B7B8374A646A"/>
    <w:rsid w:val="001D53C8"/>
  </w:style>
  <w:style w:type="paragraph" w:customStyle="1" w:styleId="194AC061420C4759B8EFF0D34F6168E0">
    <w:name w:val="194AC061420C4759B8EFF0D34F6168E0"/>
    <w:rsid w:val="001D53C8"/>
  </w:style>
  <w:style w:type="paragraph" w:customStyle="1" w:styleId="5F93836D00244A599713E4399D41737A">
    <w:name w:val="5F93836D00244A599713E4399D41737A"/>
    <w:rsid w:val="001D5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17</cp:revision>
  <dcterms:created xsi:type="dcterms:W3CDTF">2020-04-06T07:46:00Z</dcterms:created>
  <dcterms:modified xsi:type="dcterms:W3CDTF">2021-12-20T09:40:00Z</dcterms:modified>
</cp:coreProperties>
</file>